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921E" w14:textId="244390B6" w:rsidR="000164B3" w:rsidRDefault="000164B3" w:rsidP="000164B3">
      <w:pPr>
        <w:spacing w:after="0" w:line="240" w:lineRule="auto"/>
        <w:jc w:val="right"/>
      </w:pPr>
      <w:r>
        <w:t>Приложение 1</w:t>
      </w:r>
    </w:p>
    <w:p w14:paraId="01705BC6" w14:textId="77777777" w:rsidR="000164B3" w:rsidRDefault="000164B3" w:rsidP="000164B3">
      <w:pPr>
        <w:spacing w:after="0" w:line="240" w:lineRule="auto"/>
        <w:jc w:val="right"/>
      </w:pPr>
      <w:r>
        <w:t>к протоколу заседания</w:t>
      </w:r>
    </w:p>
    <w:p w14:paraId="4E7D6A5C" w14:textId="77777777" w:rsidR="000164B3" w:rsidRDefault="000164B3" w:rsidP="000164B3">
      <w:pPr>
        <w:spacing w:after="0" w:line="240" w:lineRule="auto"/>
        <w:jc w:val="right"/>
      </w:pPr>
      <w:r>
        <w:t>ученого совета ФЭН</w:t>
      </w:r>
    </w:p>
    <w:p w14:paraId="74312DE9" w14:textId="6D0D5A80" w:rsidR="000164B3" w:rsidRDefault="000164B3" w:rsidP="000164B3">
      <w:pPr>
        <w:spacing w:after="0" w:line="240" w:lineRule="auto"/>
        <w:jc w:val="right"/>
      </w:pPr>
      <w:r>
        <w:t>от 07.02.2023 №</w:t>
      </w:r>
      <w:r w:rsidR="006661C5">
        <w:t xml:space="preserve"> </w:t>
      </w:r>
      <w:bookmarkStart w:id="0" w:name="_GoBack"/>
      <w:bookmarkEnd w:id="0"/>
      <w:r>
        <w:t>38</w:t>
      </w:r>
    </w:p>
    <w:p w14:paraId="32D09CE5" w14:textId="77777777" w:rsidR="000164B3" w:rsidRDefault="000164B3" w:rsidP="000164B3">
      <w:pPr>
        <w:spacing w:after="0" w:line="240" w:lineRule="auto"/>
      </w:pPr>
    </w:p>
    <w:p w14:paraId="546CE139" w14:textId="7B8F7F97" w:rsidR="000164B3" w:rsidRPr="000164B3" w:rsidRDefault="000164B3" w:rsidP="000164B3">
      <w:pPr>
        <w:spacing w:after="0" w:line="240" w:lineRule="auto"/>
        <w:jc w:val="center"/>
        <w:rPr>
          <w:b/>
        </w:rPr>
      </w:pPr>
      <w:r w:rsidRPr="000164B3">
        <w:rPr>
          <w:b/>
        </w:rPr>
        <w:t>Список членов учёного совета факультета экономических наук,</w:t>
      </w:r>
    </w:p>
    <w:p w14:paraId="70092E6E" w14:textId="7451BC44" w:rsidR="000164B3" w:rsidRDefault="000164B3" w:rsidP="000164B3">
      <w:pPr>
        <w:spacing w:after="0" w:line="240" w:lineRule="auto"/>
        <w:jc w:val="center"/>
        <w:rPr>
          <w:b/>
        </w:rPr>
      </w:pPr>
      <w:r w:rsidRPr="000164B3">
        <w:rPr>
          <w:b/>
        </w:rPr>
        <w:t>принявших участие в электронном голосовании</w:t>
      </w:r>
    </w:p>
    <w:p w14:paraId="7EB08538" w14:textId="77777777" w:rsidR="000164B3" w:rsidRDefault="000164B3" w:rsidP="000164B3">
      <w:pPr>
        <w:spacing w:after="0" w:line="240" w:lineRule="auto"/>
        <w:jc w:val="center"/>
      </w:pPr>
    </w:p>
    <w:p w14:paraId="08061ED6" w14:textId="6DD9A8F8" w:rsidR="000164B3" w:rsidRDefault="000164B3" w:rsidP="000164B3">
      <w:pPr>
        <w:spacing w:after="0" w:line="240" w:lineRule="auto"/>
      </w:pPr>
    </w:p>
    <w:p w14:paraId="6F535477" w14:textId="4A7428C3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Авдашева Светлана Борисовна</w:t>
      </w:r>
    </w:p>
    <w:p w14:paraId="6ADC3A2F" w14:textId="1F7B7579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Автономов Владимир Сергеевич</w:t>
      </w:r>
    </w:p>
    <w:p w14:paraId="1DB11F14" w14:textId="35C8CD45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Алескеров Фуад Тагиевич</w:t>
      </w:r>
    </w:p>
    <w:p w14:paraId="2F01FB70" w14:textId="4D699444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Берзон Николай Иосифович</w:t>
      </w:r>
    </w:p>
    <w:p w14:paraId="7A17C1DD" w14:textId="66D335AF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Бурмистрова Елена Борисовна</w:t>
      </w:r>
    </w:p>
    <w:p w14:paraId="7C7534BE" w14:textId="6E68BBAA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Веселов Дмитрий Александрович</w:t>
      </w:r>
    </w:p>
    <w:p w14:paraId="377547CC" w14:textId="23DDB8A7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Дагаев Дмитрий Александрович</w:t>
      </w:r>
    </w:p>
    <w:p w14:paraId="295030CE" w14:textId="5FC5FE1A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Демидова Ольга Анатольевна</w:t>
      </w:r>
    </w:p>
    <w:p w14:paraId="046D248F" w14:textId="57C7DAC9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Долматов Илья Алексеевич</w:t>
      </w:r>
    </w:p>
    <w:p w14:paraId="6A202DA1" w14:textId="10D8A6AA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Засимова Людмила Сергеевна</w:t>
      </w:r>
    </w:p>
    <w:p w14:paraId="6F8375B8" w14:textId="4AF1B2E6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Канторович Григорий Гельмутович</w:t>
      </w:r>
    </w:p>
    <w:p w14:paraId="2147F3D4" w14:textId="29FD2219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Колосницына Марина Григорьевна</w:t>
      </w:r>
    </w:p>
    <w:p w14:paraId="6061D9B7" w14:textId="57D57229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proofErr w:type="spellStart"/>
      <w:r>
        <w:t>Конаков</w:t>
      </w:r>
      <w:proofErr w:type="spellEnd"/>
      <w:r>
        <w:t xml:space="preserve"> Валентин Дмитриевич</w:t>
      </w:r>
    </w:p>
    <w:p w14:paraId="24EA292F" w14:textId="42EBF4C5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Мерзляков Сергей Анатольевич</w:t>
      </w:r>
    </w:p>
    <w:p w14:paraId="463AB289" w14:textId="7BE8B3B2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Панов Владимир Александрович</w:t>
      </w:r>
    </w:p>
    <w:p w14:paraId="54E01007" w14:textId="5DBEC879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Пекарский Сергей Эдмундович</w:t>
      </w:r>
    </w:p>
    <w:p w14:paraId="32D3C9B7" w14:textId="53BE8BD7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Покатович Елена Викторовна</w:t>
      </w:r>
    </w:p>
    <w:p w14:paraId="01EE3DE9" w14:textId="7B5D490C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Серова Евгения Викторовна</w:t>
      </w:r>
    </w:p>
    <w:p w14:paraId="2BC9D19D" w14:textId="2822F692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Сиротин Вячеслав Павлович</w:t>
      </w:r>
    </w:p>
    <w:p w14:paraId="787B2FD4" w14:textId="301BC9C7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Суринов Александр Евгеньевич</w:t>
      </w:r>
    </w:p>
    <w:p w14:paraId="28E6C6E9" w14:textId="7CC73B9A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Тарасов Александр Игоревич</w:t>
      </w:r>
    </w:p>
    <w:p w14:paraId="3869ABE4" w14:textId="04BAB086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Теплова Тамара Викторовна</w:t>
      </w:r>
    </w:p>
    <w:p w14:paraId="523418E5" w14:textId="123AD48A" w:rsidR="000164B3" w:rsidRDefault="000164B3" w:rsidP="000164B3">
      <w:pPr>
        <w:pStyle w:val="a3"/>
        <w:numPr>
          <w:ilvl w:val="0"/>
          <w:numId w:val="1"/>
        </w:numPr>
        <w:spacing w:after="0" w:line="240" w:lineRule="auto"/>
      </w:pPr>
      <w:r>
        <w:t>Яковлев Сергей Михайлович</w:t>
      </w:r>
    </w:p>
    <w:sectPr w:rsidR="0001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97861"/>
    <w:multiLevelType w:val="hybridMultilevel"/>
    <w:tmpl w:val="AFAA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F9"/>
    <w:rsid w:val="000164B3"/>
    <w:rsid w:val="0037046A"/>
    <w:rsid w:val="006661C5"/>
    <w:rsid w:val="00D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3A5A"/>
  <w15:chartTrackingRefBased/>
  <w15:docId w15:val="{5C2891B0-9297-4C35-A37D-1C340ADF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>НИУ ВШЭ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5</cp:revision>
  <dcterms:created xsi:type="dcterms:W3CDTF">2023-02-14T08:38:00Z</dcterms:created>
  <dcterms:modified xsi:type="dcterms:W3CDTF">2023-02-14T08:47:00Z</dcterms:modified>
</cp:coreProperties>
</file>